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F9A" w:rsidRPr="00E84D32" w:rsidRDefault="00EA23F0" w:rsidP="00FB1D1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D32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577623" w:rsidRPr="00FF4272" w:rsidRDefault="00057443" w:rsidP="00FB1D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hAnsi="Times New Roman" w:cs="Times New Roman"/>
          <w:sz w:val="24"/>
          <w:szCs w:val="24"/>
        </w:rPr>
        <w:t xml:space="preserve">Depkes RI.1992. </w:t>
      </w:r>
    </w:p>
    <w:p w:rsidR="00057443" w:rsidRPr="00FF4272" w:rsidRDefault="00057443" w:rsidP="0057762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hAnsi="Times New Roman" w:cs="Times New Roman"/>
          <w:i/>
          <w:sz w:val="24"/>
          <w:szCs w:val="24"/>
        </w:rPr>
        <w:t>Profil Kesehatan Gigi Dan Mul</w:t>
      </w:r>
      <w:bookmarkStart w:id="0" w:name="_GoBack"/>
      <w:bookmarkEnd w:id="0"/>
      <w:r w:rsidRPr="00FF4272">
        <w:rPr>
          <w:rFonts w:ascii="Times New Roman" w:hAnsi="Times New Roman" w:cs="Times New Roman"/>
          <w:i/>
          <w:sz w:val="24"/>
          <w:szCs w:val="24"/>
        </w:rPr>
        <w:t>ut di Indonesia</w:t>
      </w:r>
    </w:p>
    <w:p w:rsidR="00E50C70" w:rsidRPr="00FF4272" w:rsidRDefault="00E50C70" w:rsidP="00FB1D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hAnsi="Times New Roman" w:cs="Times New Roman"/>
          <w:sz w:val="24"/>
          <w:szCs w:val="24"/>
        </w:rPr>
        <w:t>Djaeni. S, Achmad. 2004</w:t>
      </w:r>
    </w:p>
    <w:p w:rsidR="00E50C70" w:rsidRPr="00FF4272" w:rsidRDefault="00E50C70" w:rsidP="00577623">
      <w:pPr>
        <w:spacing w:line="480" w:lineRule="auto"/>
        <w:ind w:left="142" w:firstLine="57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4272">
        <w:rPr>
          <w:rFonts w:ascii="Times New Roman" w:hAnsi="Times New Roman" w:cs="Times New Roman"/>
          <w:i/>
          <w:sz w:val="24"/>
          <w:szCs w:val="24"/>
        </w:rPr>
        <w:t>Ilmu Gizi Mahasiswa dan Profesi. Dian Rakyat. Jakarta : 18-20. Forrest, j. O. 1995 Preventive dentistry. Perpustakaan Nasional. Jakarta : 24-33</w:t>
      </w:r>
    </w:p>
    <w:p w:rsidR="00FB1D17" w:rsidRPr="00FF4272" w:rsidRDefault="00FB1D17" w:rsidP="00FB1D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hAnsi="Times New Roman" w:cs="Times New Roman"/>
          <w:sz w:val="24"/>
          <w:szCs w:val="24"/>
        </w:rPr>
        <w:t>Hungu, 2007</w:t>
      </w:r>
    </w:p>
    <w:p w:rsidR="00FB1D17" w:rsidRPr="00FF4272" w:rsidRDefault="00FB1D17" w:rsidP="00FB1D17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4272">
        <w:rPr>
          <w:rFonts w:ascii="Times New Roman" w:hAnsi="Times New Roman" w:cs="Times New Roman"/>
          <w:sz w:val="24"/>
          <w:szCs w:val="24"/>
        </w:rPr>
        <w:tab/>
      </w:r>
      <w:r w:rsidRPr="00FF4272">
        <w:rPr>
          <w:rFonts w:ascii="Times New Roman" w:hAnsi="Times New Roman" w:cs="Times New Roman"/>
          <w:i/>
          <w:sz w:val="24"/>
          <w:szCs w:val="24"/>
        </w:rPr>
        <w:t>Demografi Kesehatan Indonesia. Jakarta : Penerbit Grasindo</w:t>
      </w:r>
    </w:p>
    <w:p w:rsidR="00F46F49" w:rsidRPr="00FF4272" w:rsidRDefault="00567833" w:rsidP="00FB1D17">
      <w:pPr>
        <w:spacing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4272">
        <w:rPr>
          <w:rFonts w:ascii="Times New Roman" w:hAnsi="Times New Roman" w:cs="Times New Roman"/>
          <w:sz w:val="24"/>
          <w:szCs w:val="24"/>
        </w:rPr>
        <w:t>Ika Prasasti</w:t>
      </w:r>
      <w:r w:rsidR="00DF2850" w:rsidRPr="00FF4272">
        <w:rPr>
          <w:rFonts w:ascii="Times New Roman" w:hAnsi="Times New Roman" w:cs="Times New Roman"/>
          <w:sz w:val="24"/>
          <w:szCs w:val="24"/>
        </w:rPr>
        <w:t>.</w:t>
      </w:r>
      <w:r w:rsidRPr="00FF4272">
        <w:rPr>
          <w:rFonts w:ascii="Times New Roman" w:hAnsi="Times New Roman" w:cs="Times New Roman"/>
          <w:sz w:val="24"/>
          <w:szCs w:val="24"/>
        </w:rPr>
        <w:t xml:space="preserve"> 2016</w:t>
      </w:r>
      <w:r w:rsidR="00DF2850" w:rsidRPr="00FF427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0C5C7A" w:rsidRPr="00FF4272" w:rsidRDefault="00567833" w:rsidP="000F395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Hubungan Peran Orang Tua Dalam Kebersihan Gigi Dan Mulut Dengan Kejadian Karies Gigi Pada Anak Pra Sekolah Di Taman Kanak-Kanak (Tk) Pgri Kelurahan Ngesrep Semarang</w:t>
      </w:r>
      <w:r w:rsidRPr="00FF4272">
        <w:rPr>
          <w:rFonts w:ascii="Times New Roman" w:eastAsia="Times New Roman" w:hAnsi="Times New Roman" w:cs="Times New Roman"/>
          <w:i/>
          <w:sz w:val="35"/>
          <w:szCs w:val="35"/>
          <w:lang w:eastAsia="id-ID"/>
        </w:rPr>
        <w:t>.</w:t>
      </w:r>
      <w:r w:rsidR="00DA47E1" w:rsidRPr="00FF4272">
        <w:rPr>
          <w:rFonts w:ascii="Times New Roman" w:eastAsia="Times New Roman" w:hAnsi="Times New Roman" w:cs="Times New Roman"/>
          <w:sz w:val="24"/>
          <w:szCs w:val="35"/>
          <w:lang w:eastAsia="id-ID"/>
        </w:rPr>
        <w:t xml:space="preserve"> </w:t>
      </w:r>
      <w:r w:rsidR="00DA47E1" w:rsidRPr="00FF4272">
        <w:rPr>
          <w:rFonts w:ascii="Times New Roman" w:eastAsia="Times New Roman" w:hAnsi="Times New Roman" w:cs="Times New Roman"/>
          <w:sz w:val="24"/>
          <w:szCs w:val="24"/>
          <w:lang w:eastAsia="id-ID"/>
        </w:rPr>
        <w:t>Fakultas Kedokteran Universitas Diponegoro, 2016</w:t>
      </w:r>
      <w:r w:rsidR="00556CC1" w:rsidRPr="00FF4272">
        <w:rPr>
          <w:rFonts w:ascii="Times New Roman" w:hAnsi="Times New Roman" w:cs="Times New Roman"/>
          <w:sz w:val="24"/>
          <w:szCs w:val="24"/>
        </w:rPr>
        <w:t>.</w:t>
      </w:r>
    </w:p>
    <w:p w:rsidR="00F46F49" w:rsidRPr="00FF4272" w:rsidRDefault="00DF2850" w:rsidP="00FB1D17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hAnsi="Times New Roman" w:cs="Times New Roman"/>
          <w:sz w:val="24"/>
          <w:szCs w:val="24"/>
        </w:rPr>
        <w:t xml:space="preserve">Irmayulina Kantja. 2015. </w:t>
      </w:r>
    </w:p>
    <w:p w:rsidR="00DF2850" w:rsidRPr="00FF4272" w:rsidRDefault="00DF2850" w:rsidP="00F46F49">
      <w:pPr>
        <w:spacing w:line="48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id-ID"/>
        </w:rPr>
      </w:pPr>
      <w:r w:rsidRPr="00FF4272">
        <w:rPr>
          <w:rFonts w:ascii="Times New Roman" w:eastAsia="Times New Roman" w:hAnsi="Times New Roman" w:cs="Times New Roman"/>
          <w:i/>
          <w:sz w:val="24"/>
          <w:szCs w:val="20"/>
          <w:lang w:eastAsia="id-ID"/>
        </w:rPr>
        <w:t>Pengaruh Pola Makan Pada Anak Sekolah Dasar Terhadap Status Kesehatan Gigi Dan Mulut : Penelitian Dilakukan Di Wilayah Kerja Puskesmas Matako Kecamatan Tojo Barat, Kabupaten Tojo Una-Una, Provinsi Sulawesi Tengah</w:t>
      </w:r>
      <w:r w:rsidR="001B52C6" w:rsidRPr="00FF4272">
        <w:rPr>
          <w:rFonts w:ascii="Times New Roman" w:eastAsia="Times New Roman" w:hAnsi="Times New Roman" w:cs="Times New Roman"/>
          <w:sz w:val="24"/>
          <w:szCs w:val="20"/>
          <w:lang w:eastAsia="id-ID"/>
        </w:rPr>
        <w:t xml:space="preserve">. </w:t>
      </w:r>
      <w:r w:rsidR="002E7022" w:rsidRPr="00FF4272">
        <w:rPr>
          <w:rFonts w:ascii="Times New Roman" w:eastAsia="Times New Roman" w:hAnsi="Times New Roman" w:cs="Times New Roman"/>
          <w:sz w:val="24"/>
          <w:szCs w:val="24"/>
          <w:lang w:eastAsia="id-ID"/>
        </w:rPr>
        <w:t>Fakultas Kedokteran Universitas Hasanuddin. 2015</w:t>
      </w:r>
    </w:p>
    <w:p w:rsidR="00BA4DC2" w:rsidRDefault="00BA4DC2" w:rsidP="00BA4D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DC2" w:rsidRDefault="00BA4DC2" w:rsidP="00BA4D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DC2" w:rsidRDefault="00BA4DC2" w:rsidP="000145C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4DC2" w:rsidRDefault="00556CC1" w:rsidP="00BA4D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hAnsi="Times New Roman" w:cs="Times New Roman"/>
          <w:sz w:val="24"/>
          <w:szCs w:val="24"/>
        </w:rPr>
        <w:lastRenderedPageBreak/>
        <w:t>Meinarly Gultom. 2009</w:t>
      </w:r>
    </w:p>
    <w:p w:rsidR="005125CE" w:rsidRPr="00FF4272" w:rsidRDefault="005125CE" w:rsidP="00BA4DC2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4272">
        <w:rPr>
          <w:rFonts w:ascii="Times New Roman" w:hAnsi="Times New Roman" w:cs="Times New Roman"/>
          <w:i/>
          <w:sz w:val="24"/>
          <w:szCs w:val="24"/>
        </w:rPr>
        <w:t>Pengetahuan Sikap Dan Tindakan Ibu Rumah Tangga Terhadap Pemeliharaan Kesehatan Gigi Dikecamatan Balige Kabupaten Toba Samosir Sumatra Utara, Skripsi Fakultas Kedokteran Gigi USU.</w:t>
      </w:r>
    </w:p>
    <w:p w:rsidR="005125CE" w:rsidRPr="00FF4272" w:rsidRDefault="005125CE" w:rsidP="00FB1D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hAnsi="Times New Roman" w:cs="Times New Roman"/>
          <w:sz w:val="24"/>
          <w:szCs w:val="24"/>
        </w:rPr>
        <w:t>Puguh Prasetyo</w:t>
      </w:r>
      <w:r w:rsidR="00A13B3F" w:rsidRPr="00FF4272">
        <w:rPr>
          <w:rFonts w:ascii="Times New Roman" w:hAnsi="Times New Roman" w:cs="Times New Roman"/>
          <w:sz w:val="24"/>
          <w:szCs w:val="24"/>
        </w:rPr>
        <w:t>. 2013</w:t>
      </w:r>
    </w:p>
    <w:p w:rsidR="00A13B3F" w:rsidRPr="00FF4272" w:rsidRDefault="00A13B3F" w:rsidP="00FB1D17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4272">
        <w:rPr>
          <w:rFonts w:ascii="Times New Roman" w:hAnsi="Times New Roman" w:cs="Times New Roman"/>
          <w:i/>
          <w:sz w:val="24"/>
          <w:szCs w:val="24"/>
        </w:rPr>
        <w:tab/>
      </w:r>
      <w:r w:rsidR="00BE2329" w:rsidRPr="00FF4272">
        <w:rPr>
          <w:rFonts w:ascii="Times New Roman" w:hAnsi="Times New Roman" w:cs="Times New Roman"/>
          <w:i/>
          <w:sz w:val="24"/>
          <w:szCs w:val="24"/>
        </w:rPr>
        <w:t xml:space="preserve">Gambaran </w:t>
      </w:r>
      <w:r w:rsidRPr="00FF4272">
        <w:rPr>
          <w:rFonts w:ascii="Times New Roman" w:hAnsi="Times New Roman" w:cs="Times New Roman"/>
          <w:i/>
          <w:sz w:val="24"/>
          <w:szCs w:val="24"/>
        </w:rPr>
        <w:t xml:space="preserve">Tingkat Pengetahuan </w:t>
      </w:r>
      <w:r w:rsidR="00BE2329" w:rsidRPr="00FF4272">
        <w:rPr>
          <w:rFonts w:ascii="Times New Roman" w:hAnsi="Times New Roman" w:cs="Times New Roman"/>
          <w:i/>
          <w:sz w:val="24"/>
          <w:szCs w:val="24"/>
        </w:rPr>
        <w:t xml:space="preserve">Ibu lulusan SLTA/Sederajat di Komplek perumahan Asrama Ditkesad Cililitan Jakarta Timur </w:t>
      </w:r>
      <w:r w:rsidRPr="00FF4272">
        <w:rPr>
          <w:rFonts w:ascii="Times New Roman" w:hAnsi="Times New Roman" w:cs="Times New Roman"/>
          <w:i/>
          <w:sz w:val="24"/>
          <w:szCs w:val="24"/>
        </w:rPr>
        <w:t xml:space="preserve">Tentang Makanan Yang </w:t>
      </w:r>
      <w:r w:rsidR="00BE2329" w:rsidRPr="00FF4272">
        <w:rPr>
          <w:rFonts w:ascii="Times New Roman" w:hAnsi="Times New Roman" w:cs="Times New Roman"/>
          <w:i/>
          <w:sz w:val="24"/>
          <w:szCs w:val="24"/>
        </w:rPr>
        <w:t>Membantu Membersihkan Gigi.</w:t>
      </w:r>
    </w:p>
    <w:p w:rsidR="00273473" w:rsidRPr="00FF4272" w:rsidRDefault="00273473" w:rsidP="0027347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hAnsi="Times New Roman" w:cs="Times New Roman"/>
          <w:sz w:val="24"/>
          <w:szCs w:val="24"/>
        </w:rPr>
        <w:t xml:space="preserve">Prof. Dr. Soekidjo Notoatmojo, S.K.M., M.Com.H. 2003, </w:t>
      </w:r>
    </w:p>
    <w:p w:rsidR="00273473" w:rsidRPr="00FF4272" w:rsidRDefault="00273473" w:rsidP="0027347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hAnsi="Times New Roman" w:cs="Times New Roman"/>
          <w:i/>
          <w:sz w:val="24"/>
          <w:szCs w:val="24"/>
        </w:rPr>
        <w:t xml:space="preserve">Pendidikan dan perilaku Kesehatan. </w:t>
      </w:r>
      <w:r w:rsidRPr="00FF4272">
        <w:rPr>
          <w:rFonts w:ascii="Times New Roman" w:hAnsi="Times New Roman" w:cs="Times New Roman"/>
          <w:sz w:val="24"/>
          <w:szCs w:val="24"/>
        </w:rPr>
        <w:t>Jakarta: Rineka Cipta</w:t>
      </w:r>
    </w:p>
    <w:p w:rsidR="00273473" w:rsidRPr="00FF4272" w:rsidRDefault="00C50D02" w:rsidP="00FB1D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hAnsi="Times New Roman" w:cs="Times New Roman"/>
          <w:sz w:val="24"/>
          <w:szCs w:val="24"/>
        </w:rPr>
        <w:t xml:space="preserve">Prof. Dr. Soekidjo Notoatmojo, S.K.M., M.Com.H. 2018, </w:t>
      </w:r>
    </w:p>
    <w:p w:rsidR="00C50D02" w:rsidRPr="00FF4272" w:rsidRDefault="00C50D02" w:rsidP="0027347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hAnsi="Times New Roman" w:cs="Times New Roman"/>
          <w:i/>
          <w:sz w:val="24"/>
          <w:szCs w:val="24"/>
        </w:rPr>
        <w:t xml:space="preserve">Metodologi </w:t>
      </w:r>
      <w:r w:rsidR="009A5136" w:rsidRPr="00FF4272">
        <w:rPr>
          <w:rFonts w:ascii="Times New Roman" w:hAnsi="Times New Roman" w:cs="Times New Roman"/>
          <w:i/>
          <w:sz w:val="24"/>
          <w:szCs w:val="24"/>
        </w:rPr>
        <w:t>Penelitian Kesehatan</w:t>
      </w:r>
      <w:r w:rsidR="00F36CE9" w:rsidRPr="00FF4272">
        <w:rPr>
          <w:rFonts w:ascii="Times New Roman" w:hAnsi="Times New Roman" w:cs="Times New Roman"/>
          <w:i/>
          <w:sz w:val="24"/>
          <w:szCs w:val="24"/>
        </w:rPr>
        <w:t>.</w:t>
      </w:r>
      <w:r w:rsidR="00F36CE9" w:rsidRPr="00FF4272">
        <w:rPr>
          <w:rFonts w:ascii="Times New Roman" w:hAnsi="Times New Roman" w:cs="Times New Roman"/>
          <w:sz w:val="24"/>
          <w:szCs w:val="24"/>
        </w:rPr>
        <w:t xml:space="preserve"> Jakarta: </w:t>
      </w:r>
      <w:r w:rsidR="00613D46" w:rsidRPr="00FF4272">
        <w:rPr>
          <w:rFonts w:ascii="Times New Roman" w:hAnsi="Times New Roman" w:cs="Times New Roman"/>
          <w:sz w:val="24"/>
          <w:szCs w:val="24"/>
        </w:rPr>
        <w:t xml:space="preserve">   </w:t>
      </w:r>
      <w:r w:rsidR="00F36CE9" w:rsidRPr="00FF4272">
        <w:rPr>
          <w:rFonts w:ascii="Times New Roman" w:hAnsi="Times New Roman" w:cs="Times New Roman"/>
          <w:sz w:val="24"/>
          <w:szCs w:val="24"/>
        </w:rPr>
        <w:t>Rineka Cipta</w:t>
      </w:r>
    </w:p>
    <w:p w:rsidR="00273473" w:rsidRPr="00FF4272" w:rsidRDefault="009A5136" w:rsidP="00FB1D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hAnsi="Times New Roman" w:cs="Times New Roman"/>
          <w:sz w:val="24"/>
          <w:szCs w:val="24"/>
        </w:rPr>
        <w:t>Prof. DR. drg.</w:t>
      </w:r>
      <w:r w:rsidR="00F36CE9" w:rsidRPr="00FF4272">
        <w:rPr>
          <w:rFonts w:ascii="Times New Roman" w:hAnsi="Times New Roman" w:cs="Times New Roman"/>
          <w:sz w:val="24"/>
          <w:szCs w:val="24"/>
        </w:rPr>
        <w:t xml:space="preserve"> Rasinta Tarigan. 2012. </w:t>
      </w:r>
      <w:r w:rsidRPr="00FF4272">
        <w:rPr>
          <w:rFonts w:ascii="Times New Roman" w:hAnsi="Times New Roman" w:cs="Times New Roman"/>
          <w:sz w:val="24"/>
          <w:szCs w:val="24"/>
        </w:rPr>
        <w:t>Karies Gigi</w:t>
      </w:r>
      <w:r w:rsidR="00F36CE9" w:rsidRPr="00FF42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5136" w:rsidRPr="00FF4272" w:rsidRDefault="00F36CE9" w:rsidP="00273473">
      <w:pPr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4272">
        <w:rPr>
          <w:rFonts w:ascii="Times New Roman" w:hAnsi="Times New Roman" w:cs="Times New Roman"/>
          <w:i/>
          <w:sz w:val="24"/>
          <w:szCs w:val="24"/>
        </w:rPr>
        <w:t>Buku Kedokteran Gigi. Jakarta</w:t>
      </w:r>
    </w:p>
    <w:p w:rsidR="00273473" w:rsidRPr="00FF4272" w:rsidRDefault="00057443" w:rsidP="00FB1D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hAnsi="Times New Roman" w:cs="Times New Roman"/>
          <w:sz w:val="24"/>
          <w:szCs w:val="24"/>
        </w:rPr>
        <w:t>Ris</w:t>
      </w:r>
      <w:r w:rsidR="00F36CE9" w:rsidRPr="00FF4272">
        <w:rPr>
          <w:rFonts w:ascii="Times New Roman" w:hAnsi="Times New Roman" w:cs="Times New Roman"/>
          <w:sz w:val="24"/>
          <w:szCs w:val="24"/>
        </w:rPr>
        <w:t>et Kesehatan Dasar</w:t>
      </w:r>
      <w:r w:rsidR="00F36CE9" w:rsidRPr="00FF4272">
        <w:rPr>
          <w:rFonts w:ascii="Times New Roman" w:hAnsi="Times New Roman" w:cs="Times New Roman"/>
        </w:rPr>
        <w:t xml:space="preserve"> </w:t>
      </w:r>
      <w:r w:rsidR="00F36CE9" w:rsidRPr="00FF4272">
        <w:rPr>
          <w:rFonts w:ascii="Times New Roman" w:hAnsi="Times New Roman" w:cs="Times New Roman"/>
          <w:sz w:val="24"/>
          <w:szCs w:val="24"/>
        </w:rPr>
        <w:t>(Riskesdas)</w:t>
      </w:r>
      <w:r w:rsidRPr="00FF4272">
        <w:rPr>
          <w:rFonts w:ascii="Times New Roman" w:hAnsi="Times New Roman" w:cs="Times New Roman"/>
          <w:sz w:val="24"/>
          <w:szCs w:val="24"/>
        </w:rPr>
        <w:t xml:space="preserve">. 2013. </w:t>
      </w:r>
    </w:p>
    <w:p w:rsidR="00F36CE9" w:rsidRPr="00FF4272" w:rsidRDefault="00F36CE9" w:rsidP="00273473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</w:pPr>
      <w:r w:rsidRPr="00FF4272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Badan Penelitian Dan Pengembangan Kesehatan Kementerian Kesehatan Ri Tahun 2013</w:t>
      </w:r>
    </w:p>
    <w:p w:rsidR="00273473" w:rsidRPr="00FF4272" w:rsidRDefault="00601DEF" w:rsidP="00FB1D1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hAnsi="Times New Roman" w:cs="Times New Roman"/>
          <w:sz w:val="24"/>
          <w:szCs w:val="24"/>
        </w:rPr>
        <w:t>Riset Kesehatan Dasar</w:t>
      </w:r>
      <w:r w:rsidRPr="00FF4272">
        <w:rPr>
          <w:rFonts w:ascii="Times New Roman" w:hAnsi="Times New Roman" w:cs="Times New Roman"/>
        </w:rPr>
        <w:t xml:space="preserve"> </w:t>
      </w:r>
      <w:r w:rsidR="00273473" w:rsidRPr="00FF4272">
        <w:rPr>
          <w:rFonts w:ascii="Times New Roman" w:hAnsi="Times New Roman" w:cs="Times New Roman"/>
          <w:sz w:val="24"/>
          <w:szCs w:val="24"/>
        </w:rPr>
        <w:t>(Riskesdas). 2018</w:t>
      </w:r>
      <w:r w:rsidRPr="00FF42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DEF" w:rsidRPr="00FF4272" w:rsidRDefault="00601DEF" w:rsidP="00273473">
      <w:pPr>
        <w:spacing w:after="0" w:line="48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</w:pPr>
      <w:r w:rsidRPr="00FF4272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Badan Penelitian Dan Pengembangan Kesehatan Kementerian Kesehatan Ri Tahun 2018</w:t>
      </w:r>
    </w:p>
    <w:p w:rsidR="002D5BE2" w:rsidRPr="00FF4272" w:rsidRDefault="002D5BE2" w:rsidP="00FB1D1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F427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Soegeng Santoso dan Anne Lies Ranti, 1999, </w:t>
      </w:r>
    </w:p>
    <w:p w:rsidR="002D5BE2" w:rsidRPr="00FF4272" w:rsidRDefault="002D5BE2" w:rsidP="00FB1D1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</w:pPr>
      <w:r w:rsidRPr="00FF4272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Kesehatan dan</w:t>
      </w:r>
      <w:r w:rsidR="00FF4272" w:rsidRPr="00FF4272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Gizi, Jakarta: PT Rineka Cipta</w:t>
      </w:r>
    </w:p>
    <w:p w:rsidR="00B630E7" w:rsidRPr="00FF4272" w:rsidRDefault="00B630E7" w:rsidP="00B630E7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F4272"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>Slamento. 2004</w:t>
      </w:r>
    </w:p>
    <w:p w:rsidR="00B630E7" w:rsidRPr="00FF4272" w:rsidRDefault="00B630E7" w:rsidP="00B630E7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</w:pPr>
      <w:r w:rsidRPr="00FF4272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 w:rsidRPr="00FF4272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Belajar dan Faktor Faktor yang mempengaruhi. Jakarta; Rineka Cipta</w:t>
      </w:r>
    </w:p>
    <w:p w:rsidR="005125CE" w:rsidRPr="00FF4272" w:rsidRDefault="005125CE" w:rsidP="00FB1D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272">
        <w:rPr>
          <w:rFonts w:ascii="Times New Roman" w:hAnsi="Times New Roman" w:cs="Times New Roman"/>
          <w:sz w:val="24"/>
          <w:szCs w:val="24"/>
        </w:rPr>
        <w:t>Sunita Almatsier. 2009</w:t>
      </w:r>
    </w:p>
    <w:p w:rsidR="005125CE" w:rsidRPr="00FF4272" w:rsidRDefault="00A13B3F" w:rsidP="00FB1D17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4272">
        <w:rPr>
          <w:rFonts w:ascii="Times New Roman" w:hAnsi="Times New Roman" w:cs="Times New Roman"/>
          <w:sz w:val="24"/>
          <w:szCs w:val="24"/>
        </w:rPr>
        <w:tab/>
      </w:r>
      <w:r w:rsidR="005125CE" w:rsidRPr="00FF4272">
        <w:rPr>
          <w:rFonts w:ascii="Times New Roman" w:hAnsi="Times New Roman" w:cs="Times New Roman"/>
          <w:i/>
          <w:sz w:val="24"/>
          <w:szCs w:val="24"/>
        </w:rPr>
        <w:t>Prinsip Dasar Ilmu Gizi. Gramedia Pustaka Utama. 2009</w:t>
      </w:r>
    </w:p>
    <w:sectPr w:rsidR="005125CE" w:rsidRPr="00FF4272" w:rsidSect="00311C6B">
      <w:headerReference w:type="default" r:id="rId6"/>
      <w:footerReference w:type="first" r:id="rId7"/>
      <w:pgSz w:w="11906" w:h="16838"/>
      <w:pgMar w:top="1418" w:right="1701" w:bottom="1418" w:left="2268" w:header="709" w:footer="709" w:gutter="0"/>
      <w:pgNumType w:start="3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AC2" w:rsidRDefault="00AC5AC2" w:rsidP="00311C6B">
      <w:pPr>
        <w:spacing w:after="0" w:line="240" w:lineRule="auto"/>
      </w:pPr>
      <w:r>
        <w:separator/>
      </w:r>
    </w:p>
  </w:endnote>
  <w:endnote w:type="continuationSeparator" w:id="0">
    <w:p w:rsidR="00AC5AC2" w:rsidRDefault="00AC5AC2" w:rsidP="0031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70440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45CE" w:rsidRDefault="000145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D32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311C6B" w:rsidRDefault="00311C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AC2" w:rsidRDefault="00AC5AC2" w:rsidP="00311C6B">
      <w:pPr>
        <w:spacing w:after="0" w:line="240" w:lineRule="auto"/>
      </w:pPr>
      <w:r>
        <w:separator/>
      </w:r>
    </w:p>
  </w:footnote>
  <w:footnote w:type="continuationSeparator" w:id="0">
    <w:p w:rsidR="00AC5AC2" w:rsidRDefault="00AC5AC2" w:rsidP="00311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7014931"/>
      <w:docPartObj>
        <w:docPartGallery w:val="Page Numbers (Top of Page)"/>
        <w:docPartUnique/>
      </w:docPartObj>
    </w:sdtPr>
    <w:sdtEndPr>
      <w:rPr>
        <w:noProof/>
      </w:rPr>
    </w:sdtEndPr>
    <w:sdtContent>
      <w:p w:rsidR="000145CE" w:rsidRDefault="000145C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D32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311C6B" w:rsidRDefault="00311C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F2F"/>
    <w:rsid w:val="000145CE"/>
    <w:rsid w:val="00057443"/>
    <w:rsid w:val="000A3F21"/>
    <w:rsid w:val="000C5C7A"/>
    <w:rsid w:val="000D558C"/>
    <w:rsid w:val="000E0809"/>
    <w:rsid w:val="000F395E"/>
    <w:rsid w:val="001406BB"/>
    <w:rsid w:val="0017713B"/>
    <w:rsid w:val="00190CFA"/>
    <w:rsid w:val="001A1ADF"/>
    <w:rsid w:val="001B52C6"/>
    <w:rsid w:val="00215C64"/>
    <w:rsid w:val="00273473"/>
    <w:rsid w:val="002D5BE2"/>
    <w:rsid w:val="002E7022"/>
    <w:rsid w:val="0031137C"/>
    <w:rsid w:val="00311C6B"/>
    <w:rsid w:val="003360E2"/>
    <w:rsid w:val="0034004F"/>
    <w:rsid w:val="003470FE"/>
    <w:rsid w:val="004563FC"/>
    <w:rsid w:val="00492AA2"/>
    <w:rsid w:val="004E30EF"/>
    <w:rsid w:val="004F72B5"/>
    <w:rsid w:val="005125CE"/>
    <w:rsid w:val="00521883"/>
    <w:rsid w:val="00556CC1"/>
    <w:rsid w:val="00567833"/>
    <w:rsid w:val="00577623"/>
    <w:rsid w:val="005A18D1"/>
    <w:rsid w:val="005C7DA7"/>
    <w:rsid w:val="005E5B4D"/>
    <w:rsid w:val="005F6581"/>
    <w:rsid w:val="00601DEF"/>
    <w:rsid w:val="00613D46"/>
    <w:rsid w:val="006547C0"/>
    <w:rsid w:val="006935AA"/>
    <w:rsid w:val="007203AF"/>
    <w:rsid w:val="007466CA"/>
    <w:rsid w:val="00785ACC"/>
    <w:rsid w:val="007B6B20"/>
    <w:rsid w:val="007F3355"/>
    <w:rsid w:val="00831544"/>
    <w:rsid w:val="008339C2"/>
    <w:rsid w:val="008E0435"/>
    <w:rsid w:val="009A5136"/>
    <w:rsid w:val="00A13B3F"/>
    <w:rsid w:val="00A50DFC"/>
    <w:rsid w:val="00AB6897"/>
    <w:rsid w:val="00AC5AC2"/>
    <w:rsid w:val="00B41A1E"/>
    <w:rsid w:val="00B630E7"/>
    <w:rsid w:val="00B96551"/>
    <w:rsid w:val="00BA4DC2"/>
    <w:rsid w:val="00BB3F61"/>
    <w:rsid w:val="00BC1F9A"/>
    <w:rsid w:val="00BE2329"/>
    <w:rsid w:val="00BE3DEA"/>
    <w:rsid w:val="00BF09FC"/>
    <w:rsid w:val="00C05C23"/>
    <w:rsid w:val="00C15D2A"/>
    <w:rsid w:val="00C173D1"/>
    <w:rsid w:val="00C50D02"/>
    <w:rsid w:val="00C822D7"/>
    <w:rsid w:val="00D77133"/>
    <w:rsid w:val="00DA3556"/>
    <w:rsid w:val="00DA47E1"/>
    <w:rsid w:val="00DF2850"/>
    <w:rsid w:val="00DF3DF3"/>
    <w:rsid w:val="00DF58F5"/>
    <w:rsid w:val="00E21F2F"/>
    <w:rsid w:val="00E4642E"/>
    <w:rsid w:val="00E50C70"/>
    <w:rsid w:val="00E84D32"/>
    <w:rsid w:val="00EA23F0"/>
    <w:rsid w:val="00EB167F"/>
    <w:rsid w:val="00F36CE9"/>
    <w:rsid w:val="00F3718A"/>
    <w:rsid w:val="00F46F49"/>
    <w:rsid w:val="00FB1D17"/>
    <w:rsid w:val="00FD6833"/>
    <w:rsid w:val="00F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2C003-7530-4306-AF94-9948815C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3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642E"/>
    <w:rPr>
      <w:color w:val="0563C1" w:themeColor="hyperlink"/>
      <w:u w:val="single"/>
    </w:rPr>
  </w:style>
  <w:style w:type="character" w:customStyle="1" w:styleId="l6">
    <w:name w:val="l6"/>
    <w:basedOn w:val="DefaultParagraphFont"/>
    <w:rsid w:val="00785ACC"/>
    <w:rPr>
      <w:rFonts w:ascii="Times New Roman" w:eastAsia="SimSu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11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C6B"/>
  </w:style>
  <w:style w:type="paragraph" w:styleId="Footer">
    <w:name w:val="footer"/>
    <w:basedOn w:val="Normal"/>
    <w:link w:val="FooterChar"/>
    <w:uiPriority w:val="99"/>
    <w:unhideWhenUsed/>
    <w:rsid w:val="00311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8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PORTAL</dc:creator>
  <cp:keywords/>
  <dc:description/>
  <cp:lastModifiedBy>ita</cp:lastModifiedBy>
  <cp:revision>57</cp:revision>
  <dcterms:created xsi:type="dcterms:W3CDTF">2018-10-09T02:09:00Z</dcterms:created>
  <dcterms:modified xsi:type="dcterms:W3CDTF">2021-12-02T03:42:00Z</dcterms:modified>
</cp:coreProperties>
</file>